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98FC" w14:textId="06518069" w:rsidR="00C16769" w:rsidRDefault="001C38F4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F413" wp14:editId="21977B55">
                <wp:simplePos x="0" y="0"/>
                <wp:positionH relativeFrom="column">
                  <wp:posOffset>1083733</wp:posOffset>
                </wp:positionH>
                <wp:positionV relativeFrom="paragraph">
                  <wp:posOffset>126788</wp:posOffset>
                </wp:positionV>
                <wp:extent cx="5659120" cy="1176867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120" cy="1176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CD39B" w14:textId="77777777" w:rsidR="00091A57" w:rsidRDefault="00091A57" w:rsidP="00B4193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Aufgabe: </w:t>
                            </w:r>
                          </w:p>
                          <w:p w14:paraId="2FE58B6B" w14:textId="77777777" w:rsidR="00FC0E12" w:rsidRPr="00FC0E12" w:rsidRDefault="00FC0E12" w:rsidP="00FC0E12">
                            <w:r w:rsidRPr="00FC0E12">
                              <w:t>Planen Sie eine Unterrichtseinheit zur Förderung des räumlichen Vorstellungsvermögens. Nutzen Sie hierfür eine der vorgestellten Apps und ggf. die bereits erarbeiteten Aufgaben.</w:t>
                            </w:r>
                          </w:p>
                          <w:p w14:paraId="426DA971" w14:textId="631B3BAE" w:rsidR="006E3399" w:rsidRDefault="006E3399" w:rsidP="006E3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F4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5.35pt;margin-top:10pt;width:445.6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zKDGAIAAC0EAAAOAAAAZHJzL2Uyb0RvYy54bWysU8lu2zAQvRfIPxC8x7JcL4lgOXATuChg&#13;&#10;JAGcIGeaIi0BFIclaUvu13dIyQvSnopeRkO+0SzvDecPba3IQVhXgc5pOhhSIjSHotK7nL6/rW7v&#13;&#10;KHGe6YIp0CKnR+How+Lmy7wxmRhBCaoQlmAS7bLG5LT03mRJ4ngpauYGYIRGUIKtmcej3SWFZQ1m&#13;&#10;r1UyGg6nSQO2MBa4cA5vnzqQLmJ+KQX3L1I64YnKKfbmo7XRboNNFnOW7SwzZcX7Ntg/dFGzSmPR&#13;&#10;c6on5hnZ2+qPVHXFLTiQfsChTkDKios4A06TDj9NsymZEXEWJMeZM03u/6Xlz4eNebXEt9+gRQED&#13;&#10;IY1xmcPLME8rbR2+2ClBHCk8nmkTrSccLyfTyX06Qogjlqaz6d10FvIkl9+Ndf67gJoEJ6cWdYl0&#13;&#10;scPa+S70FBKqaVhVSkVtlCZNTqdfJ8P4wxnB5EpjjUuzwfPttu0n2EJxxMEsdJo7w1cVFl8z51+Z&#13;&#10;RZGxYVxc/4JGKsAi0HuUlGB//e0+xCP3iFLS4NLk1P3cMysoUT80qnKfjsdhy+JhPJkFUuw1sr1G&#13;&#10;9L5+BNzLFJ+I4dEN8V6dXGmh/sD9XoaqCDHNsXZO/cl99N0q4/vgYrmMQbhXhvm13hgeUgc6A7Vv&#13;&#10;7Qezpuffo3TPcFovln2SoYvthFjuPcgqahQI7ljtecedjCr37ycs/fU5Rl1e+eI3AAAA//8DAFBL&#13;&#10;AwQUAAYACAAAACEAZDRTxOMAAAAQAQAADwAAAGRycy9kb3ducmV2LnhtbExPy07DMBC8I/EP1iJx&#13;&#10;o3aL+krjVFVQhYTooaUXbk7sJlHtdYjdNvD1bE5wWWl2Z+eRrntn2dV0ofEoYTwSwAyWXjdYSTh+&#13;&#10;bJ8WwEJUqJX1aCR8mwDr7P4uVYn2N9yb6yFWjEQwJEpCHWObcB7K2jgVRr41SLeT75yKBLuK607d&#13;&#10;SNxZPhFixp1qkBxq1Zq8NuX5cHES3vLtTu2LiVv82Pz1/bRpv46fUykfH/qXFY3NClg0ffz7gKED&#13;&#10;5YeMghX+gjowS3gu5kSVQF7ABoKYjZfAimEzfQaepfx/kewXAAD//wMAUEsBAi0AFAAGAAgAAAAh&#13;&#10;ALaDOJL+AAAA4QEAABMAAAAAAAAAAAAAAAAAAAAAAFtDb250ZW50X1R5cGVzXS54bWxQSwECLQAU&#13;&#10;AAYACAAAACEAOP0h/9YAAACUAQAACwAAAAAAAAAAAAAAAAAvAQAAX3JlbHMvLnJlbHNQSwECLQAU&#13;&#10;AAYACAAAACEAtCsygxgCAAAtBAAADgAAAAAAAAAAAAAAAAAuAgAAZHJzL2Uyb0RvYy54bWxQSwEC&#13;&#10;LQAUAAYACAAAACEAZDRTxOMAAAAQAQAADwAAAAAAAAAAAAAAAAByBAAAZHJzL2Rvd25yZXYueG1s&#13;&#10;UEsFBgAAAAAEAAQA8wAAAIIFAAAAAA==&#13;&#10;" filled="f" stroked="f" strokeweight=".5pt">
                <v:textbox>
                  <w:txbxContent>
                    <w:p w14:paraId="1CBCD39B" w14:textId="77777777" w:rsidR="00091A57" w:rsidRDefault="00091A57" w:rsidP="00B41932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Aufgabe: </w:t>
                      </w:r>
                    </w:p>
                    <w:p w14:paraId="2FE58B6B" w14:textId="77777777" w:rsidR="00FC0E12" w:rsidRPr="00FC0E12" w:rsidRDefault="00FC0E12" w:rsidP="00FC0E12">
                      <w:r w:rsidRPr="00FC0E12">
                        <w:t>Planen Sie eine Unterrichtseinheit zur Förderung des räumlichen Vorstellungsvermögens. Nutzen Sie hierfür eine der vorgestellten Apps und ggf. die bereits erarbeiteten Aufgaben.</w:t>
                      </w:r>
                    </w:p>
                    <w:p w14:paraId="426DA971" w14:textId="631B3BAE" w:rsidR="006E3399" w:rsidRDefault="006E3399" w:rsidP="006E3399"/>
                  </w:txbxContent>
                </v:textbox>
              </v:shape>
            </w:pict>
          </mc:Fallback>
        </mc:AlternateContent>
      </w:r>
    </w:p>
    <w:p w14:paraId="5112EC7D" w14:textId="7748C627" w:rsidR="006E3399" w:rsidRDefault="00F1242B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7D3B" wp14:editId="10818D40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16379202" w:rsidR="00F1242B" w:rsidRDefault="00F1242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E9099A" wp14:editId="3B57204D">
                                  <wp:extent cx="983615" cy="717550"/>
                                  <wp:effectExtent l="0" t="0" r="0" b="635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15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7D3B" id="Textfeld 17" o:spid="_x0000_s1027" type="#_x0000_t202" style="position:absolute;margin-left:-5.5pt;margin-top:14.4pt;width:92.35pt;height: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/ITLgIAAFwEAAAOAAAAZHJzL2Uyb0RvYy54bWysVE1vGjEQvVfqf7B8L7tLIElXLBEloqqE&#13;&#10;kkikytl4bbDk9bi2YZf++o69fDXtqerFjHfGzzPvPTN56BpN9sJ5BaaixSCnRBgOtTKbin5/XXy6&#13;&#10;p8QHZmqmwYiKHoSnD9OPHyatLcUQtqBr4QiCGF+2tqLbEGyZZZ5vRcP8AKwwmJTgGhZw6zZZ7ViL&#13;&#10;6I3Ohnl+m7XgauuAC+/x62OfpNOEL6Xg4VlKLwLRFcXeQlpdWtdxzaYTVm4cs1vFj22wf+iiYcrg&#13;&#10;pWeoRxYY2Tn1B1SjuAMPMgw4NBlIqbhIM+A0Rf5umtWWWZFmQXK8PdPk/x8sf9qv7IsjofsCHQoY&#13;&#10;CWmtLz1+jPN00jXxFzslmEcKD2faRBcIj4eKu5u8QKE55goUZXQ3jjjZ5bh1PnwV0JAYVNShLoku&#13;&#10;tl/60JeeSuJtHrSqF0rrtIleEHPtyJ6hijqkJhH8typtSFvR25txnoANxOM9sjbYy2WoGIVu3RFV&#13;&#10;Xw28hvqAPDjoLeItXyjsdcl8eGEOPYGjo8/DMy5SA94Fx4iSLbiff/se61EqzFLSoscq6n/smBOU&#13;&#10;6G8GRfxcjEbRlGkzGt8NceOuM+vrjNk1c0ACCnxRlqcw1gd9CqWD5g2fwyzeiilmON5d0XAK56F3&#13;&#10;Pj4nLmazVIQ2tCwszcryCB0Jj0q8dm/M2aNcAZV+gpMbWflOtb42njQw2wWQKkkaee5ZPdKPFk6m&#13;&#10;OD63+Eau96nq8qcw/QUAAP//AwBQSwMEFAAGAAgAAAAhAHRZeM3lAAAADwEAAA8AAABkcnMvZG93&#13;&#10;bnJldi54bWxMj01PwzAMhu9I/IfISFzQlm4VtOqaTohPaTdWPsQta0xb0ThVk7Xl3+Od4GLZsv2+&#13;&#10;75NvZ9uJEQffOlKwWkYgkCpnWqoVvJaPixSED5qM7hyhgh/0sC3Oz3KdGTfRC477UAsWIZ9pBU0I&#13;&#10;fSalrxq02i9dj8S7LzdYHXgcamkGPbG47eQ6im6k1S2xQ6N7vGuw+t4frYLPq/pj5+entym+jvuH&#13;&#10;57FM3k2p1OXFfL/hcrsBEXAOfx9wYuD8UHCwgzuS8aJTsFitGCgoWKfMcTpI4gTEgZs0iUEWufzP&#13;&#10;UfwCAAD//wMAUEsBAi0AFAAGAAgAAAAhALaDOJL+AAAA4QEAABMAAAAAAAAAAAAAAAAAAAAAAFtD&#13;&#10;b250ZW50X1R5cGVzXS54bWxQSwECLQAUAAYACAAAACEAOP0h/9YAAACUAQAACwAAAAAAAAAAAAAA&#13;&#10;AAAvAQAAX3JlbHMvLnJlbHNQSwECLQAUAAYACAAAACEA++/yEy4CAABcBAAADgAAAAAAAAAAAAAA&#13;&#10;AAAuAgAAZHJzL2Uyb0RvYy54bWxQSwECLQAUAAYACAAAACEAdFl4zeUAAAAPAQAADwAAAAAAAAAA&#13;&#10;AAAAAACIBAAAZHJzL2Rvd25yZXYueG1sUEsFBgAAAAAEAAQA8wAAAJoFAAAAAA==&#13;&#10;" fillcolor="white [3201]" stroked="f" strokeweight=".5pt">
                <v:textbox>
                  <w:txbxContent>
                    <w:p w14:paraId="366681D2" w14:textId="16379202" w:rsidR="00F1242B" w:rsidRDefault="00F1242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CE9099A" wp14:editId="3B57204D">
                            <wp:extent cx="983615" cy="717550"/>
                            <wp:effectExtent l="0" t="0" r="0" b="635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615" cy="71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08A9C3" w14:textId="2B9AC910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D1F349" w14:textId="07DC5C6C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7CAC52E" w14:textId="58FB3D6B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92A6926" w14:textId="77777777" w:rsidR="00B41932" w:rsidRDefault="00B41932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6CD40FD" w14:textId="67B413B9" w:rsidR="006E3399" w:rsidRPr="006E3399" w:rsidRDefault="001C38F4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41932"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D9C60" wp14:editId="4020433D">
                <wp:simplePos x="0" y="0"/>
                <wp:positionH relativeFrom="column">
                  <wp:posOffset>-98612</wp:posOffset>
                </wp:positionH>
                <wp:positionV relativeFrom="paragraph">
                  <wp:posOffset>82139</wp:posOffset>
                </wp:positionV>
                <wp:extent cx="6875780" cy="7243482"/>
                <wp:effectExtent l="0" t="0" r="7620" b="82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72434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8C65F" w14:textId="5562B4DC" w:rsidR="00BA7E07" w:rsidRDefault="00BA7E07" w:rsidP="00BA7E07">
                            <w:pPr>
                              <w:spacing w:line="276" w:lineRule="auto"/>
                            </w:pPr>
                          </w:p>
                          <w:p w14:paraId="61AB748B" w14:textId="77777777" w:rsidR="00BA7E07" w:rsidRDefault="00BA7E07" w:rsidP="00BA7E07">
                            <w:pPr>
                              <w:spacing w:line="276" w:lineRule="auto"/>
                            </w:pPr>
                          </w:p>
                          <w:p w14:paraId="0783ACA1" w14:textId="77777777" w:rsidR="00BA7E07" w:rsidRDefault="00BA7E07" w:rsidP="00BA7E07">
                            <w:pPr>
                              <w:spacing w:line="276" w:lineRule="auto"/>
                            </w:pPr>
                          </w:p>
                          <w:p w14:paraId="5A95B4AF" w14:textId="77777777" w:rsidR="00283350" w:rsidRDefault="00283350" w:rsidP="00BA7E07">
                            <w:pPr>
                              <w:spacing w:line="276" w:lineRule="auto"/>
                            </w:pPr>
                          </w:p>
                          <w:p w14:paraId="37F07F46" w14:textId="77777777" w:rsidR="00283350" w:rsidRDefault="00283350" w:rsidP="00BA7E07">
                            <w:pPr>
                              <w:spacing w:line="276" w:lineRule="auto"/>
                            </w:pPr>
                          </w:p>
                          <w:p w14:paraId="22C7E99D" w14:textId="77777777" w:rsidR="00283350" w:rsidRDefault="00283350" w:rsidP="00BA7E07">
                            <w:pPr>
                              <w:spacing w:line="276" w:lineRule="auto"/>
                            </w:pPr>
                          </w:p>
                          <w:p w14:paraId="16D77FA2" w14:textId="77777777" w:rsidR="00283350" w:rsidRDefault="00283350" w:rsidP="00BA7E07">
                            <w:pPr>
                              <w:spacing w:line="276" w:lineRule="auto"/>
                            </w:pPr>
                          </w:p>
                          <w:p w14:paraId="3EB0C4A5" w14:textId="77777777" w:rsidR="00283350" w:rsidRDefault="00283350" w:rsidP="00BA7E07">
                            <w:pPr>
                              <w:spacing w:line="276" w:lineRule="auto"/>
                            </w:pPr>
                          </w:p>
                          <w:p w14:paraId="7EA5D1E8" w14:textId="77777777" w:rsidR="00283350" w:rsidRDefault="00283350" w:rsidP="00BA7E07">
                            <w:pPr>
                              <w:spacing w:line="276" w:lineRule="auto"/>
                            </w:pPr>
                          </w:p>
                          <w:p w14:paraId="5B8025B2" w14:textId="77777777" w:rsidR="00283350" w:rsidRDefault="00283350" w:rsidP="00BA7E07">
                            <w:pPr>
                              <w:spacing w:line="276" w:lineRule="auto"/>
                            </w:pPr>
                          </w:p>
                          <w:p w14:paraId="63D806D6" w14:textId="77777777" w:rsidR="00283350" w:rsidRDefault="00283350" w:rsidP="00BA7E07">
                            <w:pPr>
                              <w:spacing w:line="276" w:lineRule="auto"/>
                            </w:pPr>
                          </w:p>
                          <w:p w14:paraId="02A300CF" w14:textId="77777777" w:rsidR="00283350" w:rsidRDefault="00283350" w:rsidP="00BA7E07">
                            <w:pPr>
                              <w:spacing w:line="276" w:lineRule="auto"/>
                            </w:pPr>
                          </w:p>
                          <w:p w14:paraId="25ACB6D4" w14:textId="066CE293" w:rsidR="00B41932" w:rsidRDefault="00B41932"/>
                          <w:p w14:paraId="2B0D29EC" w14:textId="77777777" w:rsidR="00B41932" w:rsidRDefault="00B41932"/>
                          <w:p w14:paraId="330DF995" w14:textId="77777777" w:rsidR="00B41932" w:rsidRDefault="00B41932"/>
                          <w:p w14:paraId="48B953C7" w14:textId="77777777" w:rsidR="00B41932" w:rsidRDefault="00B41932"/>
                          <w:p w14:paraId="2AC64FCA" w14:textId="77777777" w:rsidR="00B41932" w:rsidRDefault="00B41932"/>
                          <w:p w14:paraId="14EFBA79" w14:textId="77777777" w:rsidR="00B41932" w:rsidRDefault="00B41932"/>
                          <w:p w14:paraId="38DFEF04" w14:textId="77777777" w:rsidR="00B41932" w:rsidRDefault="00B41932" w:rsidP="00B41932"/>
                          <w:p w14:paraId="01E13F07" w14:textId="77777777" w:rsidR="00B41932" w:rsidRDefault="00B41932" w:rsidP="00B41932"/>
                          <w:p w14:paraId="393BA977" w14:textId="77777777" w:rsidR="00B41932" w:rsidRDefault="00B41932" w:rsidP="00B41932"/>
                          <w:p w14:paraId="40E0FD5E" w14:textId="77777777" w:rsidR="00B41932" w:rsidRDefault="00B41932" w:rsidP="00B41932"/>
                          <w:p w14:paraId="4BD16F60" w14:textId="77777777" w:rsidR="00B41932" w:rsidRDefault="00B41932"/>
                          <w:p w14:paraId="4A55E640" w14:textId="77777777" w:rsidR="001C38F4" w:rsidRDefault="001C38F4" w:rsidP="00B41932"/>
                          <w:p w14:paraId="3276615A" w14:textId="0B52DB5F" w:rsidR="00B41932" w:rsidRDefault="00B41932" w:rsidP="00B41932"/>
                          <w:p w14:paraId="4EED249A" w14:textId="77777777" w:rsidR="00B41932" w:rsidRDefault="00B41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9C60" id="_x0000_s1028" type="#_x0000_t202" style="position:absolute;margin-left:-7.75pt;margin-top:6.45pt;width:541.4pt;height:57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tn2EAIAAP4DAAAOAAAAZHJzL2Uyb0RvYy54bWysU9tu2zAMfR+wfxD0vjjxkiY14hRdug4D&#13;&#10;ugvQ7QNoWY6FyaImKbG7rx8lu2mwvQ3zg0Ca1CF5eLS9GTrNTtJ5habki9mcM2kE1socSv792/2b&#13;&#10;DWc+gKlBo5Elf5Ke3+xev9r2tpA5tqhr6RiBGF/0tuRtCLbIMi9a2YGfoZWGgg26DgK57pDVDnpC&#13;&#10;73SWz+dXWY+utg6F9J7+3o1Bvkv4TSNF+NI0XgamS069hXS6dFbxzHZbKA4ObKvE1Ab8QxcdKENF&#13;&#10;z1B3EIAdnfoLqlPCoccmzAR2GTaNEjLNQNMs5n9M89iClWkWIsfbM03+/8GKz6dH+9WxMLzDgRaY&#13;&#10;hvD2AcUPzwzuWzAHeesc9q2EmgovImVZb30xXY1U+8JHkKr/hDUtGY4BE9DQuC6yQnMyQqcFPJ1J&#13;&#10;l0Nggn5ebdar9YZCgmLrfPl2uclTDSier1vnwweJHYtGyR1tNcHD6cGH2A4UzymxmsF7pXXarDas&#13;&#10;L/n1Kl+Ng6FWdQzGNO8O1V47doKojfRNdf1lWqcCKVSrruSbcxIUkY73pk5VAig92tSJNhM/kZKR&#13;&#10;nDBUA1N1ydNgka4K6ycizOEoSHpAZLTofnHWkxhL7n8ewUnO9EdDpF8vlsuo3uQsV+ucHHcZqS4j&#13;&#10;YARBlTxwNpr7kBQ/cnNLy2lUou2lk6llEllic3oQUcWXfsp6eba73wAAAP//AwBQSwMEFAAGAAgA&#13;&#10;AAAhAFWOABjgAAAAEQEAAA8AAABkcnMvZG93bnJldi54bWxMT81Og0AQvpv4Dpsx8dYulACWsjRG&#13;&#10;9K5Y9bqwUyCyu4TdtujTO5zqZTKT+X7z/awHdsbJ9dYICNcBMDSNVb1pBRzeX1YPwJyXRsnBGhTw&#13;&#10;gw72xe1NLjNlL+YNz5VvGYkYl0kBnfdjxrlrOtTSre2Ihn5HO2np6ZxariZ5IXE98E0QJFzL3pBD&#13;&#10;J0d86rD5rk6aYmy+DlH5WmGayjoqn38/tsfPQYj7u7nc0XjcAfM4+ysDlg5EhIKC1fZklGODgFUY&#13;&#10;xwRdFLfAFkCQpBGwmrYwjhLgRc7/Nyn+AAAA//8DAFBLAQItABQABgAIAAAAIQC2gziS/gAAAOEB&#13;&#10;AAATAAAAAAAAAAAAAAAAAAAAAABbQ29udGVudF9UeXBlc10ueG1sUEsBAi0AFAAGAAgAAAAhADj9&#13;&#10;If/WAAAAlAEAAAsAAAAAAAAAAAAAAAAALwEAAF9yZWxzLy5yZWxzUEsBAi0AFAAGAAgAAAAhAFvm&#13;&#10;2fYQAgAA/gMAAA4AAAAAAAAAAAAAAAAALgIAAGRycy9lMm9Eb2MueG1sUEsBAi0AFAAGAAgAAAAh&#13;&#10;AFWOABjgAAAAEQEAAA8AAAAAAAAAAAAAAAAAagQAAGRycy9kb3ducmV2LnhtbFBLBQYAAAAABAAE&#13;&#10;APMAAAB3BQAAAAA=&#13;&#10;" filled="f">
                <v:textbox>
                  <w:txbxContent>
                    <w:p w14:paraId="03C8C65F" w14:textId="5562B4DC" w:rsidR="00BA7E07" w:rsidRDefault="00BA7E07" w:rsidP="00BA7E07">
                      <w:pPr>
                        <w:spacing w:line="276" w:lineRule="auto"/>
                      </w:pPr>
                    </w:p>
                    <w:p w14:paraId="61AB748B" w14:textId="77777777" w:rsidR="00BA7E07" w:rsidRDefault="00BA7E07" w:rsidP="00BA7E07">
                      <w:pPr>
                        <w:spacing w:line="276" w:lineRule="auto"/>
                      </w:pPr>
                    </w:p>
                    <w:p w14:paraId="0783ACA1" w14:textId="77777777" w:rsidR="00BA7E07" w:rsidRDefault="00BA7E07" w:rsidP="00BA7E07">
                      <w:pPr>
                        <w:spacing w:line="276" w:lineRule="auto"/>
                      </w:pPr>
                    </w:p>
                    <w:p w14:paraId="5A95B4AF" w14:textId="77777777" w:rsidR="00283350" w:rsidRDefault="00283350" w:rsidP="00BA7E07">
                      <w:pPr>
                        <w:spacing w:line="276" w:lineRule="auto"/>
                      </w:pPr>
                    </w:p>
                    <w:p w14:paraId="37F07F46" w14:textId="77777777" w:rsidR="00283350" w:rsidRDefault="00283350" w:rsidP="00BA7E07">
                      <w:pPr>
                        <w:spacing w:line="276" w:lineRule="auto"/>
                      </w:pPr>
                    </w:p>
                    <w:p w14:paraId="22C7E99D" w14:textId="77777777" w:rsidR="00283350" w:rsidRDefault="00283350" w:rsidP="00BA7E07">
                      <w:pPr>
                        <w:spacing w:line="276" w:lineRule="auto"/>
                      </w:pPr>
                    </w:p>
                    <w:p w14:paraId="16D77FA2" w14:textId="77777777" w:rsidR="00283350" w:rsidRDefault="00283350" w:rsidP="00BA7E07">
                      <w:pPr>
                        <w:spacing w:line="276" w:lineRule="auto"/>
                      </w:pPr>
                    </w:p>
                    <w:p w14:paraId="3EB0C4A5" w14:textId="77777777" w:rsidR="00283350" w:rsidRDefault="00283350" w:rsidP="00BA7E07">
                      <w:pPr>
                        <w:spacing w:line="276" w:lineRule="auto"/>
                      </w:pPr>
                    </w:p>
                    <w:p w14:paraId="7EA5D1E8" w14:textId="77777777" w:rsidR="00283350" w:rsidRDefault="00283350" w:rsidP="00BA7E07">
                      <w:pPr>
                        <w:spacing w:line="276" w:lineRule="auto"/>
                      </w:pPr>
                    </w:p>
                    <w:p w14:paraId="5B8025B2" w14:textId="77777777" w:rsidR="00283350" w:rsidRDefault="00283350" w:rsidP="00BA7E07">
                      <w:pPr>
                        <w:spacing w:line="276" w:lineRule="auto"/>
                      </w:pPr>
                    </w:p>
                    <w:p w14:paraId="63D806D6" w14:textId="77777777" w:rsidR="00283350" w:rsidRDefault="00283350" w:rsidP="00BA7E07">
                      <w:pPr>
                        <w:spacing w:line="276" w:lineRule="auto"/>
                      </w:pPr>
                    </w:p>
                    <w:p w14:paraId="02A300CF" w14:textId="77777777" w:rsidR="00283350" w:rsidRDefault="00283350" w:rsidP="00BA7E07">
                      <w:pPr>
                        <w:spacing w:line="276" w:lineRule="auto"/>
                      </w:pPr>
                    </w:p>
                    <w:p w14:paraId="25ACB6D4" w14:textId="066CE293" w:rsidR="00B41932" w:rsidRDefault="00B41932"/>
                    <w:p w14:paraId="2B0D29EC" w14:textId="77777777" w:rsidR="00B41932" w:rsidRDefault="00B41932"/>
                    <w:p w14:paraId="330DF995" w14:textId="77777777" w:rsidR="00B41932" w:rsidRDefault="00B41932"/>
                    <w:p w14:paraId="48B953C7" w14:textId="77777777" w:rsidR="00B41932" w:rsidRDefault="00B41932"/>
                    <w:p w14:paraId="2AC64FCA" w14:textId="77777777" w:rsidR="00B41932" w:rsidRDefault="00B41932"/>
                    <w:p w14:paraId="14EFBA79" w14:textId="77777777" w:rsidR="00B41932" w:rsidRDefault="00B41932"/>
                    <w:p w14:paraId="38DFEF04" w14:textId="77777777" w:rsidR="00B41932" w:rsidRDefault="00B41932" w:rsidP="00B41932"/>
                    <w:p w14:paraId="01E13F07" w14:textId="77777777" w:rsidR="00B41932" w:rsidRDefault="00B41932" w:rsidP="00B41932"/>
                    <w:p w14:paraId="393BA977" w14:textId="77777777" w:rsidR="00B41932" w:rsidRDefault="00B41932" w:rsidP="00B41932"/>
                    <w:p w14:paraId="40E0FD5E" w14:textId="77777777" w:rsidR="00B41932" w:rsidRDefault="00B41932" w:rsidP="00B41932"/>
                    <w:p w14:paraId="4BD16F60" w14:textId="77777777" w:rsidR="00B41932" w:rsidRDefault="00B41932"/>
                    <w:p w14:paraId="4A55E640" w14:textId="77777777" w:rsidR="001C38F4" w:rsidRDefault="001C38F4" w:rsidP="00B41932"/>
                    <w:p w14:paraId="3276615A" w14:textId="0B52DB5F" w:rsidR="00B41932" w:rsidRDefault="00B41932" w:rsidP="00B41932"/>
                    <w:p w14:paraId="4EED249A" w14:textId="77777777" w:rsidR="00B41932" w:rsidRDefault="00B41932"/>
                  </w:txbxContent>
                </v:textbox>
              </v:shape>
            </w:pict>
          </mc:Fallback>
        </mc:AlternateContent>
      </w:r>
    </w:p>
    <w:sectPr w:rsidR="006E3399" w:rsidRPr="006E3399" w:rsidSect="003E57FC">
      <w:headerReference w:type="default" r:id="rId9"/>
      <w:footerReference w:type="default" r:id="rId10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9217" w14:textId="77777777" w:rsidR="000A15F3" w:rsidRDefault="000A15F3" w:rsidP="00161941">
      <w:r>
        <w:separator/>
      </w:r>
    </w:p>
  </w:endnote>
  <w:endnote w:type="continuationSeparator" w:id="0">
    <w:p w14:paraId="1510B756" w14:textId="77777777" w:rsidR="000A15F3" w:rsidRDefault="000A15F3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9509A8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5FFC92F3" w:rsidR="004F68C0" w:rsidRDefault="00400577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E4F2A" wp14:editId="11F177CC">
              <wp:simplePos x="0" y="0"/>
              <wp:positionH relativeFrom="column">
                <wp:posOffset>6276109</wp:posOffset>
              </wp:positionH>
              <wp:positionV relativeFrom="paragraph">
                <wp:posOffset>46817</wp:posOffset>
              </wp:positionV>
              <wp:extent cx="554182" cy="535709"/>
              <wp:effectExtent l="0" t="0" r="508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82" cy="535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BEE5A" w14:textId="5A05C676" w:rsidR="00400577" w:rsidRDefault="0040057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A9B780E" wp14:editId="29598D19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9E4F2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0" type="#_x0000_t202" style="position:absolute;margin-left:494.2pt;margin-top:3.7pt;width:43.65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4t6LwIAAFoEAAAOAAAAZHJzL2Uyb0RvYy54bWysVE1v2zAMvQ/YfxB0X5ykcT+MOEWWIsOA&#13;&#10;oi2QDj0rshQLkEVNUmJnv36UnK92Ow27yKRIPZGPT57ed40mO+G8AlPS0WBIiTAcKmU2Jf3xuvxy&#13;&#10;S4kPzFRMgxEl3QtP72efP01bW4gx1KAr4QiCGF+0tqR1CLbIMs9r0TA/ACsMBiW4hgV03SarHGsR&#13;&#10;vdHZeDi8zlpwlXXAhfe4+9AH6SzhSyl4eJbSi0B0SbG2kFaX1nVcs9mUFRvHbK34oQz2D1U0TBm8&#13;&#10;9AT1wAIjW6f+gGoUd+BBhgGHJgMpFRepB+xmNPzQzapmVqRekBxvTzT5/wfLn3Yr++JI6L5ChwOM&#13;&#10;hLTWFx43Yz+ddE38YqUE40jh/kSb6ALhuJnnk9HtmBKOofwqvxneRZTsfNg6H74JaEg0SupwKoks&#13;&#10;tnv0oU89psS7PGhVLZXWyYlKEAvtyI7hDHVIJSL4uyxtSFvS66t8mIANxOM9sjZYy7mlaIVu3RFV&#13;&#10;XbS7hmqPLDjoBeItXyqs9ZH58MIcKgIbR5WHZ1ykBrwLDhYlNbhff9uP+TgojFLSosJK6n9umROU&#13;&#10;6O8GR3g3mkyiJJMzyW/G6LjLyPoyYrbNApCAEb4ny5MZ84M+mtJB84aPYR5vxRAzHO8uaTiai9Dr&#13;&#10;Hh8TF/N5SkIRWhYezcryCB0Jj5N47d6Ys4dxBZzzExy1yIoPU+tz40kD820AqdJII889qwf6UcBJ&#13;&#10;FIfHFl/IpZ+yzr+E2W8AAAD//wMAUEsDBBQABgAIAAAAIQCC/4VJ5AAAAA4BAAAPAAAAZHJzL2Rv&#13;&#10;d25yZXYueG1sTI9PT8MwDMXvSHyHyEhc0JaOMVq6phPir8SNdYC4ZY1pKxqnarK2fHu8E1xsWT/7&#13;&#10;+b1sM9lWDNj7xpGCxTwCgVQ601ClYFc8zhIQPmgyunWECn7QwyY/Pcl0atxIrzhsQyVYhHyqFdQh&#13;&#10;dKmUvqzRaj93HRKzL9dbHXjsK2l6PbK4beVlFF1LqxviD7Xu8K7G8nt7sAo+L6qPFz89vY3L1bJ7&#13;&#10;eB6K+N0USp2fTfdrLrdrEAGn8HcBxwzsH3I2tncHMl60Cm6S5IpXFcTcjjyKVzGIPZNFAjLP5P8Y&#13;&#10;+S8AAAD//wMAUEsBAi0AFAAGAAgAAAAhALaDOJL+AAAA4QEAABMAAAAAAAAAAAAAAAAAAAAAAFtD&#13;&#10;b250ZW50X1R5cGVzXS54bWxQSwECLQAUAAYACAAAACEAOP0h/9YAAACUAQAACwAAAAAAAAAAAAAA&#13;&#10;AAAvAQAAX3JlbHMvLnJlbHNQSwECLQAUAAYACAAAACEA8H+Lei8CAABaBAAADgAAAAAAAAAAAAAA&#13;&#10;AAAuAgAAZHJzL2Uyb0RvYy54bWxQSwECLQAUAAYACAAAACEAgv+FSeQAAAAOAQAADwAAAAAAAAAA&#13;&#10;AAAAAACJBAAAZHJzL2Rvd25yZXYueG1sUEsFBgAAAAAEAAQA8wAAAJoFAAAAAA==&#13;&#10;" fillcolor="white [3201]" stroked="f" strokeweight=".5pt">
              <v:textbox>
                <w:txbxContent>
                  <w:p w14:paraId="798BEE5A" w14:textId="5A05C676" w:rsidR="00400577" w:rsidRDefault="0040057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A9B780E" wp14:editId="29598D19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8C0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42F2B077">
              <wp:simplePos x="0" y="0"/>
              <wp:positionH relativeFrom="column">
                <wp:posOffset>5359400</wp:posOffset>
              </wp:positionH>
              <wp:positionV relativeFrom="paragraph">
                <wp:posOffset>330200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A8B348" id="Textfeld 39" o:spid="_x0000_s1031" type="#_x0000_t202" style="position:absolute;margin-left:422pt;margin-top:26pt;width:1in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rGEJgIAAEoEAAAOAAAAZHJzL2Uyb0RvYy54bWysVMFu2zAMvQ/YPwi6L7azLtiMOEWWIsOA&#13;&#10;oi2QDj0rspQYkEWNUmJnXz9KjpOt22nYRaZE6pF8fPL8tm8NOyr0DdiKF5OcM2Ul1I3dVfzb8/rd&#13;&#10;R858ELYWBqyq+El5frt4+2beuVJNYQ+mVsgIxPqycxXfh+DKLPNyr1rhJ+CUJacGbEWgLe6yGkVH&#13;&#10;6K3Jpnk+yzrA2iFI5T2d3g1Ovkj4WisZHrX2KjBTcaotpBXTuo1rtpiLcofC7Rt5LkP8QxWtaCwl&#13;&#10;vUDdiSDYAZs/oNpGInjQYSKhzUDrRqrUA3VT5K+62eyFU6kXIse7C03+/8HKh+PGPSEL/WfoaYCR&#13;&#10;kM750tNh7KfX2MYvVcrITxSeLrSpPjBJh5+Km5ucPJJcxayYTWcRJbtedujDFwUti0bFkaaSyBLH&#13;&#10;ex+G0DEk5vJgmnrdGJM2UQlqZZAdBc3QhFQigf8WZSzrKj57/yFPwBbi9QHZWKrl2lK0Qr/tWVNX&#13;&#10;fDq2u4X6RCwgDALxTq4bqvVe+PAkkBRB7ZHKwyMt2gDlgrPF2R7wx9/OYzwNirycdaSwivvvB4GK&#13;&#10;M/PV0gijHEcDR2M7GvbQroAaLuj9OJlMuoDBjKZGaF9I/MuYhVzCSspV8TCaqzDonB6PVMtlCiLR&#13;&#10;ORHu7cbJCB0Jjsw/9y8C3Xk8geb6AKP2RPlqSkNsvGlheQigmzTCyOvA4pluEmwSwflxxRfx6z5F&#13;&#10;XX8Bi58AAAD//wMAUEsDBBQABgAIAAAAIQD/XGIO5QAAAA4BAAAPAAAAZHJzL2Rvd25yZXYueG1s&#13;&#10;TI9NT8MwDIbvSPyHyEhcEEuZurV0TSc+xAEJhBhoZ68JbVnilCbbOn495gQXf8j24/ctl6OzYm+G&#13;&#10;0HlScDVJQBiqve6oUfD+9nCZgwgRSaP1ZBQcTYBldXpSYqH9gV7NfhUbwRAKBSpoY+wLKUPdGodh&#13;&#10;4ntDPPvwg8PI7dBIPeCB4c7KaZLMpcOO+EOLvblrTb1d7ZyC/Jg+X6zn2frTvjzett/NFz1tUanz&#13;&#10;s/F+weFmASKaMf5dwK8H1g8VC9v4HekgLIPSlA1FBbMpZ164znMuNgqybAayKuV/G9UPAAAA//8D&#13;&#10;AFBLAQItABQABgAIAAAAIQC2gziS/gAAAOEBAAATAAAAAAAAAAAAAAAAAAAAAABbQ29udGVudF9U&#13;&#10;eXBlc10ueG1sUEsBAi0AFAAGAAgAAAAhADj9If/WAAAAlAEAAAsAAAAAAAAAAAAAAAAALwEAAF9y&#13;&#10;ZWxzLy5yZWxzUEsBAi0AFAAGAAgAAAAhAIJisYQmAgAASgQAAA4AAAAAAAAAAAAAAAAALgIAAGRy&#13;&#10;cy9lMm9Eb2MueG1sUEsBAi0AFAAGAAgAAAAhAP9cYg7lAAAADgEAAA8AAAAAAAAAAAAAAAAAgAQA&#13;&#10;AGRycy9kb3ducmV2LnhtbFBLBQYAAAAABAAEAPMAAACSBQAAAAA=&#13;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5D92" w14:textId="77777777" w:rsidR="000A15F3" w:rsidRDefault="000A15F3" w:rsidP="00161941">
      <w:r>
        <w:separator/>
      </w:r>
    </w:p>
  </w:footnote>
  <w:footnote w:type="continuationSeparator" w:id="0">
    <w:p w14:paraId="263BF7F3" w14:textId="77777777" w:rsidR="000A15F3" w:rsidRDefault="000A15F3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DDD5" w14:textId="7084BF27" w:rsidR="00161941" w:rsidRDefault="00051683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568C177E">
              <wp:simplePos x="0" y="0"/>
              <wp:positionH relativeFrom="column">
                <wp:posOffset>1</wp:posOffset>
              </wp:positionH>
              <wp:positionV relativeFrom="paragraph">
                <wp:posOffset>-340148</wp:posOffset>
              </wp:positionV>
              <wp:extent cx="5359400" cy="901700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359400" cy="901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0ACCF5A5" w:rsidR="00161941" w:rsidRPr="00C31066" w:rsidRDefault="00005C7A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ERPROBUNGSAUFGABE</w:t>
                          </w:r>
                        </w:p>
                        <w:p w14:paraId="0FF0441C" w14:textId="3A074DA8" w:rsidR="00161941" w:rsidRPr="00C31066" w:rsidRDefault="00BA7E07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 xml:space="preserve">EINE UNTERRICHTSEINHEIT </w:t>
                          </w:r>
                          <w:r w:rsidR="00FC0E12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PLANEN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4F3DCD77" w:rsidR="00161941" w:rsidRPr="00C31066" w:rsidRDefault="00B41932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Modul </w:t>
                          </w:r>
                          <w:r w:rsidR="00FC0E12">
                            <w:rPr>
                              <w:rFonts w:ascii="Arial" w:hAnsi="Arial" w:cs="Arial"/>
                            </w:rPr>
                            <w:t>4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FC0E12">
                            <w:rPr>
                              <w:rFonts w:ascii="Arial" w:hAnsi="Arial" w:cs="Arial"/>
                              <w:b/>
                              <w:bCs/>
                            </w:rPr>
                            <w:t>Geometrie lernen digital unterstützen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Titel 1" o:spid="_x0000_s1029" style="position:absolute;margin-left:0;margin-top:-26.8pt;width:422pt;height: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wj+kQEAABsDAAAOAAAAZHJzL2Uyb0RvYy54bWysUsFu2zAMvQ/oPwi6N3a6dVuNOMWAosWA&#13;&#10;YivQ7gNkWYqNWaJKKrHz96MUOx2227ALQYrU4+MjN7eTG8TBIPXga7lelVIYr6Ht/a6WP17uLz9L&#13;&#10;QVH5Vg3gTS2PhuTt9uLdZgyVuYIOhtagYBBP1Rhq2cUYqqIg3RmnaAXBeE5aQKcih7grWlQjo7uh&#13;&#10;uCrLj8UI2AYEbYj49e6UlNuMb63R8bu1ZKIYasncYraYbZNssd2oaocqdL2eaah/YOFU77npGepO&#13;&#10;RSX22P8F5XqNQGDjSoMrwNpemzwDT7Mu/5jmuVPB5FlYHApnmej/wepvh+fwhIk6hUfQP0l4eEDe&#13;&#10;xDppU4yBqnNNCmiuniy69ItHEFPW83jW00xRaH68fn9986Fk2TXnbsr1J/YTqKqW3wEpPhhwIjm1&#13;&#10;RN5XllEdHimeSpeSmcypf2ISp2bikuQ20B6fUIy8x1rS616hkWL46lmotPTFwcVpFkd53QGfQ5O7&#13;&#10;eviyj2D73PkNd+7MG8jc52tJK/49zlVvN739BQAA//8DAFBLAwQUAAYACAAAACEAomTirOEAAAAM&#13;&#10;AQAADwAAAGRycy9kb3ducmV2LnhtbExPS0/DMAy+I/EfIiNx21JYmbqu6TRt4gDiwkBCu2WNaas1&#13;&#10;TmnSx/j1mBNcLNuf/T2yzWQbMWDna0cK7uYRCKTCmZpKBe9vj7MEhA+ajG4coYILetjk11eZTo0b&#13;&#10;6RWHQygFk5BPtYIqhDaV0hcVWu3nrkVi7NN1Vgceu1KaTo9Mbht5H0VLaXVNrFDpFncVFudDbxVE&#13;&#10;/fkL95fouNh9PycDfWxXTy+jUrc3037NZbsGEXAKfx/wm4H9Q87GTq4n40XDRHynYPawWIJgOIlj&#13;&#10;3py4SWKQeSb/h8h/AAAA//8DAFBLAQItABQABgAIAAAAIQC2gziS/gAAAOEBAAATAAAAAAAAAAAA&#13;&#10;AAAAAAAAAABbQ29udGVudF9UeXBlc10ueG1sUEsBAi0AFAAGAAgAAAAhADj9If/WAAAAlAEAAAsA&#13;&#10;AAAAAAAAAAAAAAAALwEAAF9yZWxzLy5yZWxzUEsBAi0AFAAGAAgAAAAhAI03CP6RAQAAGwMAAA4A&#13;&#10;AAAAAAAAAAAAAAAALgIAAGRycy9lMm9Eb2MueG1sUEsBAi0AFAAGAAgAAAAhAKJk4qzhAAAADAEA&#13;&#10;AA8AAAAAAAAAAAAAAAAA6wMAAGRycy9kb3ducmV2LnhtbFBLBQYAAAAABAAEAPMAAAD5BAAAAAA=&#13;&#10;" filled="f" stroked="f">
              <o:lock v:ext="edit" grouping="t"/>
              <v:textbox inset="0,0,0,0">
                <w:txbxContent>
                  <w:p w14:paraId="7368A0DD" w14:textId="0ACCF5A5" w:rsidR="00161941" w:rsidRPr="00C31066" w:rsidRDefault="00005C7A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ERPROBUNGSAUFGABE</w:t>
                    </w:r>
                  </w:p>
                  <w:p w14:paraId="0FF0441C" w14:textId="3A074DA8" w:rsidR="00161941" w:rsidRPr="00C31066" w:rsidRDefault="00BA7E07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 xml:space="preserve">EINE UNTERRICHTSEINHEIT </w:t>
                    </w:r>
                    <w:r w:rsidR="00FC0E12"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PLANEN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4F3DCD77" w:rsidR="00161941" w:rsidRPr="00C31066" w:rsidRDefault="00B41932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Modul </w:t>
                    </w:r>
                    <w:r w:rsidR="00FC0E12">
                      <w:rPr>
                        <w:rFonts w:ascii="Arial" w:hAnsi="Arial" w:cs="Arial"/>
                      </w:rPr>
                      <w:t>4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="00FC0E12">
                      <w:rPr>
                        <w:rFonts w:ascii="Arial" w:hAnsi="Arial" w:cs="Arial"/>
                        <w:b/>
                        <w:bCs/>
                      </w:rPr>
                      <w:t>Geometrie lernen digital unterstützen</w:t>
                    </w:r>
                  </w:p>
                </w:txbxContent>
              </v:textbox>
            </v:rect>
          </w:pict>
        </mc:Fallback>
      </mc:AlternateContent>
    </w:r>
    <w:r w:rsidR="004F68C0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696DF219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ABDBE1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BahxQEAAO0DAAAOAAAAZHJzL2Uyb0RvYy54bWysU9tu3CAQfa/Uf0C8d7G3ahpZ681DovQl&#13;&#10;aqOm+QCCYY0CDAK69v59B3zZqBepivKCPMw5Z+YM493VaA05yhA1uJbWm4oS6QR02h1a+vjj9sMl&#13;&#10;JTFx13EDTrb0JCO92r9/txt8I7fQg+lkICjiYjP4lvYp+YaxKHppedyAlw6TCoLlCcNwYF3gA6pb&#13;&#10;w7ZVdcEGCJ0PIGSMeHszJem+6CslRfqmVJSJmJZib6mcoZxP+WT7HW8Ogftei7kN/oouLNcOi65S&#13;&#10;Nzxx8jPoP6SsFgEiqLQRYBkopYUsHtBNXf3m5qHnXhYvOJzo1zHFt5MVX4/X7j7k1sXoHvwdiOeI&#13;&#10;Q2GDj82azEH0E2xUwWY49k7GMsjTOkg5JiLw8vO2ri4rnLdYcow3C9GHmL5IsCR/tNRolz3yhh/v&#13;&#10;YsqlebNA8rVxZGjpxcdPVUFFMLq71cbkXFkTeW0COXJ84DTW+UFR4AUKI+NmQ5OH4iadjJzkv0tF&#13;&#10;dIdd11OBvHpnze550TQOkZmisPpKmrv6F2nGZpos6/i/xBVdKoJLK9FqB+FvrZ7tqwm/uJ68ZttP&#13;&#10;0J3uw/K+uFNlWvP+56V9GRf6+S/d/wIAAP//AwBQSwMEFAAGAAgAAAAhAPLCgV3iAAAADAEAAA8A&#13;&#10;AABkcnMvZG93bnJldi54bWxMj0FrwkAQhe8F/8MyhV6KbqwktjEbkRQvPRRqRDyu2TEbmp0N2dXE&#13;&#10;f9+VHtrLwMzjvXlfth5Ny67Yu8aSgPksAoZUWdVQLWBfbqevwJyXpGRrCQXc0ME6nzxkMlV2oC+8&#13;&#10;7nzNQgi5VArQ3ncp567SaKSb2Q4paGfbG+nD2tdc9XII4ablL1GUcCMbCh+07LDQWH3vLkbAsX5e&#13;&#10;bA8llUPhP8+JHm+Hj7gQ4ulxfF+FsVkB8zj6PwfcGUJ/yEOxk72QcqwVEGi8gLdlDOyuzhdxAuz0&#13;&#10;e+F5xv9D5D8AAAD//wMAUEsBAi0AFAAGAAgAAAAhALaDOJL+AAAA4QEAABMAAAAAAAAAAAAAAAAA&#13;&#10;AAAAAFtDb250ZW50X1R5cGVzXS54bWxQSwECLQAUAAYACAAAACEAOP0h/9YAAACUAQAACwAAAAAA&#13;&#10;AAAAAAAAAAAvAQAAX3JlbHMvLnJlbHNQSwECLQAUAAYACAAAACEAOXgWocUBAADtAwAADgAAAAAA&#13;&#10;AAAAAAAAAAAuAgAAZHJzL2Uyb0RvYy54bWxQSwECLQAUAAYACAAAACEA8sKBXeIAAAAMAQAADwAA&#13;&#10;AAAAAAAAAAAAAAAfBAAAZHJzL2Rvd25yZXYueG1sUEsFBgAAAAAEAAQA8wAAAC4FAAAAAA==&#13;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F2901"/>
    <w:multiLevelType w:val="hybridMultilevel"/>
    <w:tmpl w:val="8188A596"/>
    <w:lvl w:ilvl="0" w:tplc="E0721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0C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EF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AA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86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A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82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8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531319">
    <w:abstractNumId w:val="1"/>
  </w:num>
  <w:num w:numId="2" w16cid:durableId="205534663">
    <w:abstractNumId w:val="0"/>
  </w:num>
  <w:num w:numId="3" w16cid:durableId="1131553538">
    <w:abstractNumId w:val="3"/>
  </w:num>
  <w:num w:numId="4" w16cid:durableId="250161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34956"/>
    <w:rsid w:val="00051683"/>
    <w:rsid w:val="000623DB"/>
    <w:rsid w:val="00072085"/>
    <w:rsid w:val="0008563C"/>
    <w:rsid w:val="00091A57"/>
    <w:rsid w:val="000A15F3"/>
    <w:rsid w:val="000A2D9E"/>
    <w:rsid w:val="000A4662"/>
    <w:rsid w:val="000A6EC0"/>
    <w:rsid w:val="000D4177"/>
    <w:rsid w:val="000F3FBC"/>
    <w:rsid w:val="0014028E"/>
    <w:rsid w:val="00142BDE"/>
    <w:rsid w:val="001512A6"/>
    <w:rsid w:val="00157846"/>
    <w:rsid w:val="00161941"/>
    <w:rsid w:val="00170E14"/>
    <w:rsid w:val="00182615"/>
    <w:rsid w:val="00185F77"/>
    <w:rsid w:val="00186E82"/>
    <w:rsid w:val="001B6808"/>
    <w:rsid w:val="001C38F4"/>
    <w:rsid w:val="001C72AE"/>
    <w:rsid w:val="001E18FF"/>
    <w:rsid w:val="002053A7"/>
    <w:rsid w:val="00217098"/>
    <w:rsid w:val="00237313"/>
    <w:rsid w:val="00247239"/>
    <w:rsid w:val="002645B6"/>
    <w:rsid w:val="00283350"/>
    <w:rsid w:val="00295DF7"/>
    <w:rsid w:val="002A28A1"/>
    <w:rsid w:val="002A5B6D"/>
    <w:rsid w:val="002A61CE"/>
    <w:rsid w:val="002C33CA"/>
    <w:rsid w:val="002E2EE7"/>
    <w:rsid w:val="002E6984"/>
    <w:rsid w:val="00315A28"/>
    <w:rsid w:val="00317890"/>
    <w:rsid w:val="003212AB"/>
    <w:rsid w:val="003246DA"/>
    <w:rsid w:val="00324F7F"/>
    <w:rsid w:val="00347C76"/>
    <w:rsid w:val="00356DEB"/>
    <w:rsid w:val="00371EC1"/>
    <w:rsid w:val="0039419D"/>
    <w:rsid w:val="003A0822"/>
    <w:rsid w:val="003A30A8"/>
    <w:rsid w:val="003C18E5"/>
    <w:rsid w:val="003E57FC"/>
    <w:rsid w:val="00400577"/>
    <w:rsid w:val="00426A87"/>
    <w:rsid w:val="004318EA"/>
    <w:rsid w:val="00437A46"/>
    <w:rsid w:val="00437A6A"/>
    <w:rsid w:val="0045305B"/>
    <w:rsid w:val="004932A1"/>
    <w:rsid w:val="004B5BB8"/>
    <w:rsid w:val="004F4102"/>
    <w:rsid w:val="004F68C0"/>
    <w:rsid w:val="005135E7"/>
    <w:rsid w:val="00530470"/>
    <w:rsid w:val="00554B42"/>
    <w:rsid w:val="00566864"/>
    <w:rsid w:val="005831E8"/>
    <w:rsid w:val="0059133B"/>
    <w:rsid w:val="005A45E0"/>
    <w:rsid w:val="005B7DD6"/>
    <w:rsid w:val="005E0ACD"/>
    <w:rsid w:val="005F43FD"/>
    <w:rsid w:val="00600EAE"/>
    <w:rsid w:val="00604DC2"/>
    <w:rsid w:val="00642BB8"/>
    <w:rsid w:val="0065396B"/>
    <w:rsid w:val="00662D9E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F4B5A"/>
    <w:rsid w:val="00701D31"/>
    <w:rsid w:val="0073280B"/>
    <w:rsid w:val="00734AD6"/>
    <w:rsid w:val="00736538"/>
    <w:rsid w:val="00737226"/>
    <w:rsid w:val="00746018"/>
    <w:rsid w:val="00753F34"/>
    <w:rsid w:val="0075782D"/>
    <w:rsid w:val="00765C27"/>
    <w:rsid w:val="00794B2C"/>
    <w:rsid w:val="00794D19"/>
    <w:rsid w:val="00795E3A"/>
    <w:rsid w:val="007A4287"/>
    <w:rsid w:val="007C0EB3"/>
    <w:rsid w:val="007E7C3F"/>
    <w:rsid w:val="007F0A8E"/>
    <w:rsid w:val="007F37F3"/>
    <w:rsid w:val="007F453C"/>
    <w:rsid w:val="00812AFD"/>
    <w:rsid w:val="008259BE"/>
    <w:rsid w:val="008261C5"/>
    <w:rsid w:val="00847018"/>
    <w:rsid w:val="00866BD2"/>
    <w:rsid w:val="008814D0"/>
    <w:rsid w:val="00891F93"/>
    <w:rsid w:val="00892855"/>
    <w:rsid w:val="008A08F3"/>
    <w:rsid w:val="008A6BCC"/>
    <w:rsid w:val="008C2ACE"/>
    <w:rsid w:val="008C35FA"/>
    <w:rsid w:val="008D7A69"/>
    <w:rsid w:val="008E5C03"/>
    <w:rsid w:val="009059C8"/>
    <w:rsid w:val="009071EF"/>
    <w:rsid w:val="009509A8"/>
    <w:rsid w:val="00957BAF"/>
    <w:rsid w:val="00964C73"/>
    <w:rsid w:val="009663E1"/>
    <w:rsid w:val="00966888"/>
    <w:rsid w:val="009714DC"/>
    <w:rsid w:val="00984387"/>
    <w:rsid w:val="009A3AED"/>
    <w:rsid w:val="009B341A"/>
    <w:rsid w:val="009B5515"/>
    <w:rsid w:val="009C7E17"/>
    <w:rsid w:val="009F37D2"/>
    <w:rsid w:val="009F3C75"/>
    <w:rsid w:val="00A273D5"/>
    <w:rsid w:val="00A54CFF"/>
    <w:rsid w:val="00A72E95"/>
    <w:rsid w:val="00A77114"/>
    <w:rsid w:val="00AA09E0"/>
    <w:rsid w:val="00AA459A"/>
    <w:rsid w:val="00AA58E0"/>
    <w:rsid w:val="00AE018F"/>
    <w:rsid w:val="00B0462A"/>
    <w:rsid w:val="00B113E8"/>
    <w:rsid w:val="00B17C6C"/>
    <w:rsid w:val="00B26B25"/>
    <w:rsid w:val="00B3785E"/>
    <w:rsid w:val="00B41932"/>
    <w:rsid w:val="00B70DD8"/>
    <w:rsid w:val="00B914A1"/>
    <w:rsid w:val="00B95BE5"/>
    <w:rsid w:val="00B95FB5"/>
    <w:rsid w:val="00B96B9A"/>
    <w:rsid w:val="00B977B1"/>
    <w:rsid w:val="00BA3FB0"/>
    <w:rsid w:val="00BA7E07"/>
    <w:rsid w:val="00BB025A"/>
    <w:rsid w:val="00BB4C53"/>
    <w:rsid w:val="00BC0825"/>
    <w:rsid w:val="00BD6B5A"/>
    <w:rsid w:val="00BF2160"/>
    <w:rsid w:val="00BF6AA1"/>
    <w:rsid w:val="00C13E85"/>
    <w:rsid w:val="00C16769"/>
    <w:rsid w:val="00C27E8E"/>
    <w:rsid w:val="00C327FB"/>
    <w:rsid w:val="00C42382"/>
    <w:rsid w:val="00C958E3"/>
    <w:rsid w:val="00CA07F5"/>
    <w:rsid w:val="00CA5F6C"/>
    <w:rsid w:val="00CB77B5"/>
    <w:rsid w:val="00CC6A67"/>
    <w:rsid w:val="00CC6D3D"/>
    <w:rsid w:val="00CE44D2"/>
    <w:rsid w:val="00CE4DB5"/>
    <w:rsid w:val="00CE516C"/>
    <w:rsid w:val="00CF4892"/>
    <w:rsid w:val="00CF5CB9"/>
    <w:rsid w:val="00D008E3"/>
    <w:rsid w:val="00D249BE"/>
    <w:rsid w:val="00D25260"/>
    <w:rsid w:val="00D41CDF"/>
    <w:rsid w:val="00D432A0"/>
    <w:rsid w:val="00D459E4"/>
    <w:rsid w:val="00D65A24"/>
    <w:rsid w:val="00D743A0"/>
    <w:rsid w:val="00D83A2D"/>
    <w:rsid w:val="00D8715E"/>
    <w:rsid w:val="00D918F7"/>
    <w:rsid w:val="00DA2641"/>
    <w:rsid w:val="00DB142F"/>
    <w:rsid w:val="00DB6FAA"/>
    <w:rsid w:val="00DC5B0E"/>
    <w:rsid w:val="00DD76A9"/>
    <w:rsid w:val="00DF4D3B"/>
    <w:rsid w:val="00E160E4"/>
    <w:rsid w:val="00E2397E"/>
    <w:rsid w:val="00E36838"/>
    <w:rsid w:val="00E42F58"/>
    <w:rsid w:val="00E50667"/>
    <w:rsid w:val="00E70D6A"/>
    <w:rsid w:val="00E83F45"/>
    <w:rsid w:val="00E871D8"/>
    <w:rsid w:val="00EB3163"/>
    <w:rsid w:val="00EB6F1A"/>
    <w:rsid w:val="00ED0678"/>
    <w:rsid w:val="00EE1239"/>
    <w:rsid w:val="00EE220F"/>
    <w:rsid w:val="00EE41F0"/>
    <w:rsid w:val="00EF47FA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25BB"/>
    <w:rsid w:val="00F4602C"/>
    <w:rsid w:val="00F53497"/>
    <w:rsid w:val="00F55318"/>
    <w:rsid w:val="00F6601D"/>
    <w:rsid w:val="00F80C34"/>
    <w:rsid w:val="00F84214"/>
    <w:rsid w:val="00F9388F"/>
    <w:rsid w:val="00F95763"/>
    <w:rsid w:val="00FA1CBC"/>
    <w:rsid w:val="00FA6704"/>
    <w:rsid w:val="00FB6185"/>
    <w:rsid w:val="00FB7F13"/>
    <w:rsid w:val="00FC0E12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2B36F70A-E2CB-AA4D-9272-8DD437E3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93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91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2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Hannah Vonstein</cp:lastModifiedBy>
  <cp:revision>9</cp:revision>
  <dcterms:created xsi:type="dcterms:W3CDTF">2023-09-04T06:49:00Z</dcterms:created>
  <dcterms:modified xsi:type="dcterms:W3CDTF">2023-12-04T07:01:00Z</dcterms:modified>
</cp:coreProperties>
</file>